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4F4" w:rsidRPr="005D158A" w:rsidRDefault="00BA643D" w:rsidP="00BA643D">
      <w:pPr>
        <w:jc w:val="center"/>
        <w:rPr>
          <w:sz w:val="28"/>
        </w:rPr>
      </w:pPr>
      <w:r w:rsidRPr="005D158A">
        <w:rPr>
          <w:sz w:val="28"/>
        </w:rPr>
        <w:t>AKO MI MEDICÍNA ZMENILA ŽIVOT</w:t>
      </w:r>
    </w:p>
    <w:p w:rsidR="007853FF" w:rsidRDefault="007853FF" w:rsidP="00BA643D">
      <w:pPr>
        <w:spacing w:line="360" w:lineRule="auto"/>
        <w:rPr>
          <w:sz w:val="24"/>
          <w:szCs w:val="24"/>
        </w:rPr>
      </w:pPr>
      <w:r>
        <w:rPr>
          <w:sz w:val="24"/>
          <w:szCs w:val="24"/>
        </w:rPr>
        <w:t>Ak mám byť úprimná, m</w:t>
      </w:r>
      <w:r w:rsidR="005D158A">
        <w:rPr>
          <w:sz w:val="24"/>
          <w:szCs w:val="24"/>
        </w:rPr>
        <w:t>usím sa priznať, že až doteraz som sa nad touto otázkou poriadne nezamyslela. Moje myšlienky sa väčšinou uberali iným smerom – kde by som bola, ak by som medicínu neštudovala? Bol by zo mňa rovnaký človek</w:t>
      </w:r>
      <w:r>
        <w:rPr>
          <w:sz w:val="24"/>
          <w:szCs w:val="24"/>
        </w:rPr>
        <w:t>? Bola medicína tou správnou voľbou?</w:t>
      </w:r>
      <w:r>
        <w:rPr>
          <w:sz w:val="24"/>
          <w:szCs w:val="24"/>
        </w:rPr>
        <w:br/>
        <w:t xml:space="preserve">Doteraz som nenašla odpoveď na žiadnu z týchto otázok, a nedokážem ani odhadnúť, či sa mi to podarí práve pri tejto. </w:t>
      </w:r>
    </w:p>
    <w:p w:rsidR="00AC729C" w:rsidRDefault="0065663A" w:rsidP="00BA643D">
      <w:pPr>
        <w:spacing w:line="360" w:lineRule="auto"/>
        <w:rPr>
          <w:sz w:val="24"/>
          <w:szCs w:val="24"/>
        </w:rPr>
      </w:pPr>
      <w:r>
        <w:rPr>
          <w:sz w:val="24"/>
          <w:szCs w:val="24"/>
        </w:rPr>
        <w:t xml:space="preserve">Neviem nakoľko vážne sa berie predstava o živote, ktorú človek má vo svojich pätnástich, no môžem s istotou povedať, že som si </w:t>
      </w:r>
      <w:r w:rsidR="00E53C8F">
        <w:rPr>
          <w:sz w:val="24"/>
          <w:szCs w:val="24"/>
        </w:rPr>
        <w:t xml:space="preserve">ho predstavovala úplne inak. Myslela som že bude jednoduchší. Pomalší. Bez väčších starostí. Predstavovala som si, že svoje dvadsiate roky strávim prechádzaním po uliciach Paríža, píšuc krátke poviedky a trefné fejtóny. </w:t>
      </w:r>
      <w:r w:rsidR="00E53C8F">
        <w:rPr>
          <w:sz w:val="24"/>
          <w:szCs w:val="24"/>
        </w:rPr>
        <w:br/>
        <w:t>Momentálne sa však dívam na hŕbu kníh z patológie, ktoré ma čakajú a niekoľko posledných hodín trávim rozmýšľaním nad tým čo napísať, pretože ma slová, ktoré boli kedysi mojím koníčkom, akosi nenapadajú.</w:t>
      </w:r>
      <w:r>
        <w:rPr>
          <w:sz w:val="24"/>
          <w:szCs w:val="24"/>
        </w:rPr>
        <w:t xml:space="preserve"> </w:t>
      </w:r>
    </w:p>
    <w:p w:rsidR="00E53C8F" w:rsidRDefault="00E53C8F" w:rsidP="00BA643D">
      <w:pPr>
        <w:spacing w:line="360" w:lineRule="auto"/>
        <w:rPr>
          <w:sz w:val="24"/>
          <w:szCs w:val="24"/>
        </w:rPr>
      </w:pPr>
      <w:r>
        <w:rPr>
          <w:sz w:val="24"/>
          <w:szCs w:val="24"/>
        </w:rPr>
        <w:t>Po týchto riadkoch je celkom možné, že čitateľa napadne, čo</w:t>
      </w:r>
      <w:r w:rsidR="00CF3E40">
        <w:rPr>
          <w:sz w:val="24"/>
          <w:szCs w:val="24"/>
        </w:rPr>
        <w:t xml:space="preserve"> </w:t>
      </w:r>
      <w:r>
        <w:rPr>
          <w:sz w:val="24"/>
          <w:szCs w:val="24"/>
        </w:rPr>
        <w:t xml:space="preserve">to dievča vôbec </w:t>
      </w:r>
      <w:r w:rsidR="00CF3E40">
        <w:rPr>
          <w:sz w:val="24"/>
          <w:szCs w:val="24"/>
        </w:rPr>
        <w:t xml:space="preserve">robí </w:t>
      </w:r>
      <w:r>
        <w:rPr>
          <w:sz w:val="24"/>
          <w:szCs w:val="24"/>
        </w:rPr>
        <w:t xml:space="preserve">na medicíne? Dlho som si myslela, že jediným dôvodom, prečo som si podala prihlášku, bolo donútenie rodičov. </w:t>
      </w:r>
      <w:r w:rsidR="000A644E">
        <w:rPr>
          <w:sz w:val="24"/>
          <w:szCs w:val="24"/>
        </w:rPr>
        <w:t xml:space="preserve">Nechápte ma zle, odjakživa ma podporovali a nútili ma posúvať si ciele čoraz viac za hranice možností, no akosi vedeli, že bez peňazí a vzdelania sa po </w:t>
      </w:r>
      <w:r w:rsidR="00CF3E40">
        <w:rPr>
          <w:sz w:val="24"/>
          <w:szCs w:val="24"/>
        </w:rPr>
        <w:t>P</w:t>
      </w:r>
      <w:r w:rsidR="000A644E">
        <w:rPr>
          <w:sz w:val="24"/>
          <w:szCs w:val="24"/>
        </w:rPr>
        <w:t xml:space="preserve">aríži budem len ťažko </w:t>
      </w:r>
      <w:r w:rsidR="00CF3E40">
        <w:rPr>
          <w:sz w:val="24"/>
          <w:szCs w:val="24"/>
        </w:rPr>
        <w:t xml:space="preserve">bezstarostne </w:t>
      </w:r>
      <w:r w:rsidR="000A644E">
        <w:rPr>
          <w:sz w:val="24"/>
          <w:szCs w:val="24"/>
        </w:rPr>
        <w:t>prechádzať.</w:t>
      </w:r>
      <w:r w:rsidR="000A644E">
        <w:rPr>
          <w:sz w:val="24"/>
          <w:szCs w:val="24"/>
        </w:rPr>
        <w:br/>
      </w:r>
      <w:r>
        <w:rPr>
          <w:sz w:val="24"/>
          <w:szCs w:val="24"/>
        </w:rPr>
        <w:t xml:space="preserve">S odstupom času </w:t>
      </w:r>
      <w:r w:rsidR="000A644E">
        <w:rPr>
          <w:sz w:val="24"/>
          <w:szCs w:val="24"/>
        </w:rPr>
        <w:t xml:space="preserve">však sama </w:t>
      </w:r>
      <w:r>
        <w:rPr>
          <w:sz w:val="24"/>
          <w:szCs w:val="24"/>
        </w:rPr>
        <w:t>chápem, že vec ktor</w:t>
      </w:r>
      <w:r w:rsidR="000A644E">
        <w:rPr>
          <w:sz w:val="24"/>
          <w:szCs w:val="24"/>
        </w:rPr>
        <w:t>á</w:t>
      </w:r>
      <w:r>
        <w:rPr>
          <w:sz w:val="24"/>
          <w:szCs w:val="24"/>
        </w:rPr>
        <w:t xml:space="preserve"> ma na medicínu skutočne dostala bola chuť objavovať doposiaľ nenájdené a pomáhať ľuďom. Chuť nachádzať</w:t>
      </w:r>
      <w:r w:rsidR="00F87BD3">
        <w:rPr>
          <w:sz w:val="24"/>
          <w:szCs w:val="24"/>
        </w:rPr>
        <w:t xml:space="preserve"> to čo ešte nikto neobjavil</w:t>
      </w:r>
      <w:r>
        <w:rPr>
          <w:sz w:val="24"/>
          <w:szCs w:val="24"/>
        </w:rPr>
        <w:t xml:space="preserve">  a chuť meniť</w:t>
      </w:r>
      <w:r w:rsidR="00F87BD3">
        <w:rPr>
          <w:sz w:val="24"/>
          <w:szCs w:val="24"/>
        </w:rPr>
        <w:t xml:space="preserve"> svet v lepšie miesto. Aj keď som ešte doteraz nezistila, ako presne to spraviť.</w:t>
      </w:r>
    </w:p>
    <w:p w:rsidR="00F87BD3" w:rsidRDefault="00F87BD3" w:rsidP="00BA643D">
      <w:pPr>
        <w:spacing w:line="360" w:lineRule="auto"/>
        <w:rPr>
          <w:sz w:val="24"/>
          <w:szCs w:val="24"/>
        </w:rPr>
      </w:pPr>
      <w:r>
        <w:rPr>
          <w:sz w:val="24"/>
          <w:szCs w:val="24"/>
        </w:rPr>
        <w:t xml:space="preserve">A tak som prišla do Prahy. Nenavštívila som veľa miest, tobôž nie sama, a nikdy som nebola tak dlho bez rodičov a ich fyzickej podpory. Nevedela som si sama vyprať, nevedela som si poriadne sama navariť, a tak som sa musela naučiť samostatnosti. A to bola prvá vec, ktorá sa na mojom živote zmenila. Musela som myslieť dopredu, musela som sa naučiť postarať sama o seba, a hlavne si veriť a vedieť sa na seba spoľahnúť. </w:t>
      </w:r>
      <w:r w:rsidR="00FD2829">
        <w:rPr>
          <w:sz w:val="24"/>
          <w:szCs w:val="24"/>
        </w:rPr>
        <w:t>Prvýkrát som bola sama za seba plne zodpovedná a odhodlaná dokázať rodičom, že sa ako tak zvládnem postaviť na vlastné nohy a vyletieť z hniezda.</w:t>
      </w:r>
    </w:p>
    <w:p w:rsidR="00A87209" w:rsidRDefault="00A87209" w:rsidP="00BA643D">
      <w:pPr>
        <w:spacing w:line="360" w:lineRule="auto"/>
        <w:rPr>
          <w:sz w:val="24"/>
          <w:szCs w:val="24"/>
        </w:rPr>
      </w:pPr>
      <w:r>
        <w:rPr>
          <w:sz w:val="24"/>
          <w:szCs w:val="24"/>
        </w:rPr>
        <w:lastRenderedPageBreak/>
        <w:t xml:space="preserve">Týždne ďaleko od domova ma však </w:t>
      </w:r>
      <w:r w:rsidR="00FD2829">
        <w:rPr>
          <w:sz w:val="24"/>
          <w:szCs w:val="24"/>
        </w:rPr>
        <w:t>naučili omnoho viac. To, čo som niekedy považovala za samozrejmosť a nevážila si to dostatočne – mamkina ochota vstať skoro ráno počas víkendu len aby mi spravila raňajky a urobila mi tým radosť a dlhé rozhovory s otcom po večeroch a jeho cenné rady do života – to všetko sa mi stalo vzácnym. Čas strávený s rodinou pre mňa nadobudol nevídanej hodnoty, práve vďaka škole, kvôli ktorej si nemôžem dovoliť cestovať domov každý víkend. Myslím, že citát „Nevieš čo máš, kým to nestratíš,“ je skutočne pravdou. Aj keď sa ku mne vzťahuje hoci len polovične.</w:t>
      </w:r>
    </w:p>
    <w:p w:rsidR="00FD2829" w:rsidRDefault="00674B35" w:rsidP="00BA643D">
      <w:pPr>
        <w:spacing w:line="360" w:lineRule="auto"/>
        <w:rPr>
          <w:sz w:val="24"/>
          <w:szCs w:val="24"/>
        </w:rPr>
      </w:pPr>
      <w:r>
        <w:rPr>
          <w:sz w:val="24"/>
          <w:szCs w:val="24"/>
        </w:rPr>
        <w:t xml:space="preserve">A aby som nezabudla – samotné narábanie s časom </w:t>
      </w:r>
      <w:r w:rsidR="00CF3E40">
        <w:rPr>
          <w:sz w:val="24"/>
          <w:szCs w:val="24"/>
        </w:rPr>
        <w:t>zvládam</w:t>
      </w:r>
      <w:r>
        <w:rPr>
          <w:sz w:val="24"/>
          <w:szCs w:val="24"/>
        </w:rPr>
        <w:t xml:space="preserve"> oveľa lepšie, než niekedy</w:t>
      </w:r>
      <w:r w:rsidR="00CF3E40">
        <w:rPr>
          <w:sz w:val="24"/>
          <w:szCs w:val="24"/>
        </w:rPr>
        <w:t>, aj keď to stále nie je úplne ono</w:t>
      </w:r>
      <w:r>
        <w:rPr>
          <w:sz w:val="24"/>
          <w:szCs w:val="24"/>
        </w:rPr>
        <w:t>. Nikdy by som si nebola pomyslela, že tak banálna vec ako zariadiť si deň, aby som popri štúdiu mala dostatok času nielen pre seba, ale hlavne pre spánok, bude tak náročné</w:t>
      </w:r>
      <w:r w:rsidR="00814864">
        <w:rPr>
          <w:sz w:val="24"/>
          <w:szCs w:val="24"/>
        </w:rPr>
        <w:t>.</w:t>
      </w:r>
    </w:p>
    <w:p w:rsidR="00814864" w:rsidRDefault="00814864" w:rsidP="00BA643D">
      <w:pPr>
        <w:spacing w:line="360" w:lineRule="auto"/>
        <w:rPr>
          <w:sz w:val="24"/>
          <w:szCs w:val="24"/>
        </w:rPr>
      </w:pPr>
      <w:r>
        <w:rPr>
          <w:sz w:val="24"/>
          <w:szCs w:val="24"/>
        </w:rPr>
        <w:t>Všetky tieto veci by som sa však pravdepodobne naučila na akejkoľvek vysokej škole – čím je teda medicína v tom čo ma naučila a ako ma zmenila iná?</w:t>
      </w:r>
    </w:p>
    <w:p w:rsidR="000A644E" w:rsidRDefault="000A644E" w:rsidP="00BA643D">
      <w:pPr>
        <w:spacing w:line="360" w:lineRule="auto"/>
        <w:rPr>
          <w:sz w:val="24"/>
          <w:szCs w:val="24"/>
        </w:rPr>
      </w:pPr>
      <w:r>
        <w:rPr>
          <w:sz w:val="24"/>
          <w:szCs w:val="24"/>
        </w:rPr>
        <w:t>Odpoveď je prostredím. Prostredím, plný</w:t>
      </w:r>
      <w:r w:rsidR="00CF3E40">
        <w:rPr>
          <w:sz w:val="24"/>
          <w:szCs w:val="24"/>
        </w:rPr>
        <w:t>m</w:t>
      </w:r>
      <w:r>
        <w:rPr>
          <w:sz w:val="24"/>
          <w:szCs w:val="24"/>
        </w:rPr>
        <w:t xml:space="preserve"> odhodlaných a cieľavedomých ľudí, ktorí tento krásny obor študujú za cieľom liečiť a pomáhať ľuďom. Prostredím plných skvelých profesorov</w:t>
      </w:r>
      <w:r w:rsidR="00F87C60">
        <w:rPr>
          <w:sz w:val="24"/>
          <w:szCs w:val="24"/>
        </w:rPr>
        <w:t xml:space="preserve"> a doktorov</w:t>
      </w:r>
      <w:r>
        <w:rPr>
          <w:sz w:val="24"/>
          <w:szCs w:val="24"/>
        </w:rPr>
        <w:t>, ktorí chcú svoje znalosti predať ďalšej generácií dúfajú</w:t>
      </w:r>
      <w:r w:rsidR="008D2FA7">
        <w:rPr>
          <w:sz w:val="24"/>
          <w:szCs w:val="24"/>
        </w:rPr>
        <w:t>c</w:t>
      </w:r>
      <w:bookmarkStart w:id="0" w:name="_GoBack"/>
      <w:bookmarkEnd w:id="0"/>
      <w:r>
        <w:rPr>
          <w:sz w:val="24"/>
          <w:szCs w:val="24"/>
        </w:rPr>
        <w:t xml:space="preserve">, že budeme pokračovať v ich šľapajach za poznaním či v boji proti chorobám. Prostredím, v ktorom sa ľudia </w:t>
      </w:r>
      <w:r w:rsidR="00F87C60">
        <w:rPr>
          <w:sz w:val="24"/>
          <w:szCs w:val="24"/>
        </w:rPr>
        <w:t xml:space="preserve">snažia </w:t>
      </w:r>
      <w:r>
        <w:rPr>
          <w:sz w:val="24"/>
          <w:szCs w:val="24"/>
        </w:rPr>
        <w:t>navzájom podpor</w:t>
      </w:r>
      <w:r w:rsidR="00F87C60">
        <w:rPr>
          <w:sz w:val="24"/>
          <w:szCs w:val="24"/>
        </w:rPr>
        <w:t>ovať</w:t>
      </w:r>
      <w:r>
        <w:rPr>
          <w:sz w:val="24"/>
          <w:szCs w:val="24"/>
        </w:rPr>
        <w:t xml:space="preserve"> a dodávajú si vieru, že všetky tie hodiny strávené nad knihami a v nemocnici za to stoja, pretože len oni naozaj chápu, ako je toto štúdium náročné. Fyzicky, aj psychicky.</w:t>
      </w:r>
    </w:p>
    <w:p w:rsidR="00814864" w:rsidRDefault="000A644E" w:rsidP="00BA643D">
      <w:pPr>
        <w:spacing w:line="360" w:lineRule="auto"/>
        <w:rPr>
          <w:sz w:val="24"/>
          <w:szCs w:val="24"/>
        </w:rPr>
      </w:pPr>
      <w:r>
        <w:rPr>
          <w:sz w:val="24"/>
          <w:szCs w:val="24"/>
        </w:rPr>
        <w:t>Medicína ma deň čo deň formuje v človeka, ktorým som dnes, a ktorý prešiel tak dlhú cestu odkedy sem nastúpil. Z naivného dievčaťa snívajúcom o Paríži bez väčšieho plánu do života</w:t>
      </w:r>
      <w:r w:rsidR="00F87C60">
        <w:rPr>
          <w:sz w:val="24"/>
          <w:szCs w:val="24"/>
        </w:rPr>
        <w:t xml:space="preserve"> sa postupne – aspoň dúfam – stáva žena so zmyslom pre zodpovednosť, s utriedenými hodnotami a názormi na život a čoraz väčšou chuťou spraviť všetko pre to, aby som svoje štúdium dokončila a prispela aspoň málom k tomu, aby bol tento svet lepším miestom.</w:t>
      </w:r>
    </w:p>
    <w:p w:rsidR="007853FF" w:rsidRPr="00BA643D" w:rsidRDefault="007853FF" w:rsidP="00BA643D">
      <w:pPr>
        <w:spacing w:line="360" w:lineRule="auto"/>
        <w:rPr>
          <w:sz w:val="24"/>
          <w:szCs w:val="24"/>
        </w:rPr>
      </w:pPr>
    </w:p>
    <w:sectPr w:rsidR="007853FF" w:rsidRPr="00BA64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altName w:val="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43D"/>
    <w:rsid w:val="000A644E"/>
    <w:rsid w:val="000B1866"/>
    <w:rsid w:val="004F233B"/>
    <w:rsid w:val="005D158A"/>
    <w:rsid w:val="00620825"/>
    <w:rsid w:val="0065663A"/>
    <w:rsid w:val="00674B35"/>
    <w:rsid w:val="007853FF"/>
    <w:rsid w:val="00814864"/>
    <w:rsid w:val="008D2FA7"/>
    <w:rsid w:val="00A87209"/>
    <w:rsid w:val="00AC729C"/>
    <w:rsid w:val="00BA643D"/>
    <w:rsid w:val="00CF3E40"/>
    <w:rsid w:val="00E53C8F"/>
    <w:rsid w:val="00F87BD3"/>
    <w:rsid w:val="00F87C60"/>
    <w:rsid w:val="00F934F4"/>
    <w:rsid w:val="00FD28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EE76"/>
  <w15:chartTrackingRefBased/>
  <w15:docId w15:val="{11293422-64D7-4C08-8431-9CAB8480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2</Pages>
  <Words>626</Words>
  <Characters>3574</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Slávka</dc:creator>
  <cp:keywords/>
  <dc:description/>
  <cp:lastModifiedBy>Slávka</cp:lastModifiedBy>
  <cp:revision>5</cp:revision>
  <dcterms:created xsi:type="dcterms:W3CDTF">2018-02-26T14:26:00Z</dcterms:created>
  <dcterms:modified xsi:type="dcterms:W3CDTF">2018-02-26T21:09:00Z</dcterms:modified>
</cp:coreProperties>
</file>